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6"/>
        <w:gridCol w:w="1142"/>
        <w:gridCol w:w="1142"/>
        <w:gridCol w:w="4715"/>
      </w:tblGrid>
      <w:tr w:rsidR="00D042B3" w:rsidRPr="00EE2523" w:rsidTr="00F3450E">
        <w:trPr>
          <w:trHeight w:val="184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bookmarkStart w:id="0" w:name="_GoBack"/>
          <w:bookmarkEnd w:id="0"/>
          <w:p w:rsidR="00D042B3" w:rsidRPr="00187ED1" w:rsidRDefault="00D042B3" w:rsidP="00F3450E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B99E5B2" wp14:editId="0A0DC598">
                      <wp:extent cx="309880" cy="309880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3E01AFE" wp14:editId="1778318E">
                  <wp:extent cx="1432874" cy="1668544"/>
                  <wp:effectExtent l="0" t="0" r="0" b="8255"/>
                  <wp:docPr id="5" name="Рисунок 5" descr="C:\Users\Админ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8" cy="1668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D042B3" w:rsidRDefault="00D042B3" w:rsidP="00F3450E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Абдуллинов Дарын Абайұлы</w:t>
            </w:r>
          </w:p>
          <w:p w:rsidR="00D042B3" w:rsidRPr="00D042B3" w:rsidRDefault="00D042B3" w:rsidP="00F3450E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D042B3" w:rsidRPr="008F73E4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</w:t>
            </w:r>
            <w:proofErr w:type="gram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л</w:t>
            </w:r>
            <w:proofErr w:type="gram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імі</w:t>
            </w:r>
            <w:proofErr w:type="spellEnd"/>
            <w:r w:rsidRPr="008F73E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Аяқталмаған</w:t>
            </w:r>
            <w:proofErr w:type="spellEnd"/>
            <w:r w:rsidRPr="008F73E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жоғарғы</w:t>
            </w:r>
            <w:proofErr w:type="spellEnd"/>
            <w:r w:rsidRPr="008F73E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білім</w:t>
            </w:r>
            <w:proofErr w:type="spellEnd"/>
            <w:r w:rsidRPr="008F73E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 (</w:t>
            </w:r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Бакалавр</w:t>
            </w:r>
            <w:r w:rsidRPr="008F73E4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)</w:t>
            </w:r>
          </w:p>
          <w:p w:rsidR="00D042B3" w:rsidRPr="00EE2523" w:rsidRDefault="00D042B3" w:rsidP="00F3450E">
            <w:pP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Туған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күні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 w:rsidRPr="00D042B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17.10.2001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Қала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Талдықорған</w:t>
            </w:r>
            <w:proofErr w:type="spellEnd"/>
          </w:p>
          <w:p w:rsidR="00D042B3" w:rsidRPr="0061654D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Отбасылық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жағдайы</w:t>
            </w:r>
            <w:proofErr w:type="spellEnd"/>
            <w:r w:rsidRPr="00187ED1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: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Үйленбеген</w:t>
            </w:r>
          </w:p>
          <w:p w:rsidR="00D042B3" w:rsidRPr="00E4402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Телефон:</w:t>
            </w:r>
            <w:r w:rsidRPr="00EE2523"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 xml:space="preserve"> </w:t>
            </w: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 </w:t>
            </w:r>
            <w:r>
              <w:rPr>
                <w:rFonts w:ascii="Times New Roman" w:hAnsi="Times New Roman" w:cs="Times New Roman"/>
                <w:color w:val="313A43"/>
                <w:sz w:val="18"/>
                <w:szCs w:val="18"/>
              </w:rPr>
              <w:t>87079177083</w:t>
            </w:r>
          </w:p>
          <w:p w:rsidR="00D042B3" w:rsidRPr="00047EFE" w:rsidRDefault="00D042B3" w:rsidP="00D042B3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Электрондық поштасы:</w:t>
            </w: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daryn</w:t>
            </w:r>
            <w:proofErr w:type="spellEnd"/>
            <w:r w:rsidRPr="00D042B3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abdullinov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D042B3" w:rsidRPr="00187ED1" w:rsidTr="00F3450E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ҰМЫС ТӘЖІРИБЕСІ</w:t>
            </w:r>
          </w:p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2021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ақпан-наурыз</w:t>
            </w:r>
            <w:proofErr w:type="spellEnd"/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іс-тәжірибе</w:t>
            </w:r>
            <w:proofErr w:type="spellEnd"/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2022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жыл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мамыр-маусым</w:t>
            </w:r>
            <w:proofErr w:type="spellEnd"/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Алматы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облысы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Мемлекетт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ік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ірістер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өндірістік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өс-тәжірибе</w:t>
            </w:r>
            <w:proofErr w:type="spellEnd"/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D042B3" w:rsidRPr="00187ED1" w:rsidTr="00F3450E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2" w:name="_2goo9s5pomc0"/>
            <w:bookmarkEnd w:id="2"/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ІЛІМІ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Құқық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экономика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факультеті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Қаржы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мамандығы</w:t>
            </w:r>
            <w:proofErr w:type="spellEnd"/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Талдықорған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қаласы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Ілияс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Жансүгіров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атындағы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Жетісу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университеті</w:t>
            </w:r>
            <w:proofErr w:type="spellEnd"/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Бүкіл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оқ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spellEnd"/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ақытындағы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орташа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балл (GPA) 3,1</w:t>
            </w:r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құрайды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042B3" w:rsidRPr="00187ED1" w:rsidTr="00F3450E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ҚОСЫМША БІЛІМІ</w:t>
            </w:r>
          </w:p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Б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ІЛІКТІЛІГІ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Курстар</w:t>
            </w:r>
            <w:proofErr w:type="spellEnd"/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Ағылшын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тілін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меңгеруге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арналған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қосымша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</w:rPr>
              <w:t>курстар</w:t>
            </w:r>
            <w:proofErr w:type="spellEnd"/>
          </w:p>
        </w:tc>
      </w:tr>
      <w:tr w:rsidR="00D042B3" w:rsidRPr="00187ED1" w:rsidTr="00F3450E"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3" w:name="_2vmd3pd4vxzr"/>
            <w:bookmarkEnd w:id="3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КӘСІБИ ДАҒДЫЛАРЫ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қазақ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орыс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тілдерінде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сөйлеу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• ДК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білімі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Word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MS </w:t>
            </w:r>
            <w:proofErr w:type="spellStart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PowerPoint</w:t>
            </w:r>
            <w:proofErr w:type="spellEnd"/>
            <w:r w:rsidRPr="00187E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 </w:t>
            </w:r>
          </w:p>
        </w:tc>
      </w:tr>
      <w:tr w:rsidR="00D042B3" w:rsidRPr="00187ED1" w:rsidTr="00F3450E">
        <w:trPr>
          <w:trHeight w:val="555"/>
        </w:trPr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4" w:name="_jdnxk0e0poir"/>
            <w:bookmarkEnd w:id="4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ЖЕКЕ ҚАСИЕТТЕРІ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ұйымдастырушылық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және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басқарушылық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қабілет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ал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ға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қойған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міндеттерге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шығармашылық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көзқарас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жауапкершілігі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мол,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берілген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тапсырманы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уа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қытылы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жасау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•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тәртіпті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сақтау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еңбексүйгі</w:t>
            </w:r>
            <w:proofErr w:type="gramStart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ік</w:t>
            </w:r>
            <w:proofErr w:type="spellEnd"/>
            <w:r w:rsidRPr="00187ED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  <w:p w:rsidR="00D042B3" w:rsidRPr="00187ED1" w:rsidRDefault="00D042B3" w:rsidP="00F3450E">
            <w:pPr>
              <w:spacing w:line="216" w:lineRule="atLeast"/>
              <w:ind w:left="540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</w:tr>
      <w:tr w:rsidR="00D042B3" w:rsidRPr="00187ED1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ҚОСЫМША АҚПАРАТ:</w:t>
            </w:r>
          </w:p>
        </w:tc>
        <w:tc>
          <w:tcPr>
            <w:tcW w:w="0" w:type="auto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61654D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Бос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уақытыңыздағы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әрекеттеріңіз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ітап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оқу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футбол ойнау, далада серуендеу.</w:t>
            </w:r>
          </w:p>
        </w:tc>
        <w:tc>
          <w:tcPr>
            <w:tcW w:w="0" w:type="auto"/>
            <w:vAlign w:val="center"/>
            <w:hideMark/>
          </w:tcPr>
          <w:p w:rsidR="00D042B3" w:rsidRPr="00187ED1" w:rsidRDefault="00D042B3" w:rsidP="00F3450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042B3" w:rsidRPr="00187ED1" w:rsidRDefault="00D042B3" w:rsidP="00D042B3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D042B3" w:rsidRPr="00187ED1" w:rsidRDefault="00D042B3" w:rsidP="00D042B3">
      <w:pPr>
        <w:spacing w:line="324" w:lineRule="atLeast"/>
        <w:ind w:left="-630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D042B3" w:rsidRPr="00187ED1" w:rsidRDefault="00D042B3" w:rsidP="00D042B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356"/>
      </w:tblGrid>
      <w:tr w:rsidR="00D042B3" w:rsidRPr="00D042B3" w:rsidTr="00F3450E">
        <w:trPr>
          <w:trHeight w:val="18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9338CEF" wp14:editId="79B2993E">
                  <wp:extent cx="1432874" cy="1668544"/>
                  <wp:effectExtent l="0" t="0" r="0" b="8255"/>
                  <wp:docPr id="9" name="Рисунок 9" descr="C:\Users\Админ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8" cy="1668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EC6F796" wp14:editId="32152EA7">
                      <wp:extent cx="309880" cy="309880"/>
                      <wp:effectExtent l="0" t="0" r="0" b="0"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D042B3" w:rsidRDefault="00D042B3" w:rsidP="00D042B3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Абдуллинов Дарын Аба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йович</w:t>
            </w:r>
            <w:proofErr w:type="spellEnd"/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Студент</w:t>
            </w:r>
          </w:p>
          <w:p w:rsidR="00D042B3" w:rsidRPr="00187ED1" w:rsidRDefault="00D042B3" w:rsidP="00F3450E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Образование: Неоконченное высшее (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Бакалавриат</w:t>
            </w:r>
            <w:proofErr w:type="spellEnd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)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Дата рождения: </w:t>
            </w:r>
            <w:r w:rsidRPr="00D042B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17.10.2001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Город: </w:t>
            </w:r>
            <w:proofErr w:type="spellStart"/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D042B3" w:rsidRPr="0061654D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 xml:space="preserve">Семейное положение: Не 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женат</w:t>
            </w:r>
          </w:p>
          <w:p w:rsidR="00D042B3" w:rsidRPr="00D042B3" w:rsidRDefault="00D042B3" w:rsidP="00D042B3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CC45CE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Телефон: </w:t>
            </w:r>
            <w:r w:rsidRPr="00D042B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87079177083</w:t>
            </w:r>
          </w:p>
          <w:p w:rsidR="00D042B3" w:rsidRPr="0061654D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kk-KZ"/>
              </w:rPr>
            </w:pPr>
            <w:r w:rsidRPr="0061654D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Email:</w:t>
            </w:r>
            <w:r w:rsidRPr="0061654D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kk-KZ"/>
              </w:rPr>
              <w:t> </w:t>
            </w:r>
            <w:r w:rsidRPr="00D042B3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daryn.abdullinov</w:t>
            </w:r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</w:tc>
      </w:tr>
      <w:tr w:rsidR="00D042B3" w:rsidRPr="00187ED1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5"/>
                <w:szCs w:val="15"/>
                <w:u w:val="single"/>
              </w:rPr>
              <w:t>ПРОИЗВОДСТВЕННАЯ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ПРАКТИКА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2021 год, февраль-март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 </w:t>
            </w: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учебная практика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2022 год, май-июнь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Департамент государственных доходов по 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Алматинской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области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</w:t>
            </w:r>
          </w:p>
        </w:tc>
      </w:tr>
      <w:tr w:rsidR="00D042B3" w:rsidRPr="00187ED1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ОБРАЗОВАНИЕ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 xml:space="preserve">Факультет права и экономики, </w:t>
            </w: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</w:rPr>
              <w:t>специальность-финансы</w:t>
            </w:r>
            <w:proofErr w:type="gramEnd"/>
          </w:p>
          <w:p w:rsidR="00D042B3" w:rsidRPr="00187ED1" w:rsidRDefault="00D042B3" w:rsidP="00F3450E">
            <w:pPr>
              <w:spacing w:before="90"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Жетысуский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 университет имени Ильяса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Жансугурова</w:t>
            </w:r>
            <w:proofErr w:type="spellEnd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, город </w:t>
            </w: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  <w:t>Талдыкорган</w:t>
            </w:r>
            <w:proofErr w:type="spellEnd"/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 xml:space="preserve">Средний балл (GPA) за всё время </w:t>
            </w:r>
            <w:r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обучения — 3,1</w:t>
            </w:r>
            <w:r w:rsidRPr="00187ED1">
              <w:rPr>
                <w:rFonts w:ascii="Times New Roman" w:hAnsi="Times New Roman" w:cs="Times New Roman"/>
                <w:color w:val="666666"/>
                <w:sz w:val="18"/>
                <w:szCs w:val="18"/>
              </w:rPr>
              <w:t>.</w:t>
            </w:r>
          </w:p>
        </w:tc>
      </w:tr>
      <w:tr w:rsidR="00D042B3" w:rsidRPr="00187ED1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proofErr w:type="gramStart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lastRenderedPageBreak/>
              <w:t>ДОПОЛНИТЕЛЬНОЕ</w:t>
            </w:r>
            <w:proofErr w:type="gramEnd"/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 xml:space="preserve"> ОБРАЗОВАНИЕТРЕНИНГИ И КУРСЫ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Курсы</w:t>
            </w:r>
          </w:p>
          <w:p w:rsidR="00D042B3" w:rsidRPr="00187ED1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color w:val="404040"/>
                <w:sz w:val="18"/>
                <w:szCs w:val="18"/>
              </w:rPr>
              <w:t>Дополнительные курсы для изучения английского языка</w:t>
            </w:r>
          </w:p>
        </w:tc>
      </w:tr>
      <w:tr w:rsidR="00D042B3" w:rsidRPr="00D042B3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bookmarkStart w:id="5" w:name="_sjyyv43lhsp0"/>
            <w:bookmarkEnd w:id="5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ПРОФЕССИОНАЛЬНЫЕ НАВЫКИ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 </w:t>
            </w:r>
            <w:proofErr w:type="gramStart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казахского</w:t>
            </w:r>
            <w:proofErr w:type="gramEnd"/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и русских языков.</w:t>
            </w:r>
          </w:p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Знание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187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ПК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: MS Word, MS Excel, MS PowerPoint. </w:t>
            </w:r>
          </w:p>
        </w:tc>
      </w:tr>
      <w:tr w:rsidR="00D042B3" w:rsidRPr="00187ED1" w:rsidTr="00F3450E">
        <w:trPr>
          <w:trHeight w:val="55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ЛИЧНЫЕ КАЧЕСТВА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Организаторские и управленческие способности;</w:t>
            </w:r>
          </w:p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ответственное,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своеврменное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составление заданного задания;</w:t>
            </w:r>
          </w:p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соблюдение дисциплины, трудолюбие;</w:t>
            </w:r>
          </w:p>
        </w:tc>
      </w:tr>
      <w:tr w:rsidR="00D042B3" w:rsidRPr="00187ED1" w:rsidTr="00F345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ДОПОЛНИТЕЛЬНАЯ ИНФОРМАЦИЯ: 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Ваши занятия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свободное время: Чтение,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играть 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футбол</w:t>
            </w:r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</w:rPr>
              <w:t>, прогулка.</w:t>
            </w:r>
          </w:p>
        </w:tc>
      </w:tr>
    </w:tbl>
    <w:p w:rsidR="00D042B3" w:rsidRPr="00187ED1" w:rsidRDefault="00D042B3" w:rsidP="00D042B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p w:rsidR="00D042B3" w:rsidRPr="00187ED1" w:rsidRDefault="00D042B3" w:rsidP="00D042B3">
      <w:pPr>
        <w:spacing w:line="324" w:lineRule="atLeast"/>
        <w:rPr>
          <w:rFonts w:ascii="-webkit-standard" w:hAnsi="-webkit-standard" w:cs="Times New Roman"/>
          <w:color w:val="000000"/>
          <w:sz w:val="27"/>
          <w:szCs w:val="27"/>
        </w:rPr>
      </w:pPr>
      <w:r w:rsidRPr="00187ED1">
        <w:rPr>
          <w:rFonts w:ascii="-webkit-standard" w:hAnsi="-webkit-standard" w:cs="Times New Roman"/>
          <w:color w:val="000000"/>
          <w:sz w:val="27"/>
          <w:szCs w:val="27"/>
        </w:rPr>
        <w:t> </w:t>
      </w:r>
    </w:p>
    <w:tbl>
      <w:tblPr>
        <w:tblW w:w="0" w:type="auto"/>
        <w:tblInd w:w="-76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2"/>
        <w:gridCol w:w="5578"/>
      </w:tblGrid>
      <w:tr w:rsidR="00D042B3" w:rsidRPr="00D042B3" w:rsidTr="00F3450E">
        <w:trPr>
          <w:trHeight w:val="244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ind w:left="210" w:hanging="210"/>
              <w:jc w:val="center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66B39742" wp14:editId="12BEBCA2">
                      <wp:extent cx="309880" cy="309880"/>
                      <wp:effectExtent l="0" t="0" r="0" b="0"/>
                      <wp:docPr id="1" name="Прямоугольни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9880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24.4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9338CEF" wp14:editId="79B2993E">
                  <wp:extent cx="1432874" cy="1668544"/>
                  <wp:effectExtent l="0" t="0" r="0" b="8255"/>
                  <wp:docPr id="12" name="Рисунок 12" descr="C:\Users\Админ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018" cy="1668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Default="00D042B3" w:rsidP="00F3450E">
            <w:pPr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</w:rPr>
            </w:pPr>
            <w:proofErr w:type="spellStart"/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Abdullinov</w:t>
            </w:r>
            <w:proofErr w:type="spellEnd"/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Daryn</w:t>
            </w:r>
            <w:proofErr w:type="spellEnd"/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042B3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GB"/>
              </w:rPr>
              <w:t>Abayovich</w:t>
            </w:r>
            <w:proofErr w:type="spellEnd"/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Student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Education: Incomplete higher education (Bachelor)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GB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Date of birth: </w:t>
            </w:r>
            <w:r w:rsidRPr="00D042B3">
              <w:rPr>
                <w:rFonts w:ascii="Times New Roman" w:hAnsi="Times New Roman" w:cs="Times New Roman"/>
                <w:color w:val="313A43"/>
                <w:sz w:val="18"/>
                <w:szCs w:val="18"/>
                <w:lang w:val="kk-KZ"/>
              </w:rPr>
              <w:t>17.10.2001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City: </w:t>
            </w:r>
            <w:proofErr w:type="spellStart"/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Taldykorgan</w:t>
            </w:r>
            <w:proofErr w:type="spellEnd"/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Relationship status: Single</w:t>
            </w:r>
          </w:p>
          <w:p w:rsidR="00D042B3" w:rsidRPr="00D042B3" w:rsidRDefault="00D042B3" w:rsidP="00D042B3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Phone: </w:t>
            </w:r>
            <w:r w:rsidRPr="00D042B3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87079177083</w:t>
            </w:r>
          </w:p>
          <w:p w:rsidR="00D042B3" w:rsidRPr="000D65BF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Times New Roman" w:hAnsi="Times New Roman" w:cs="Times New Roman"/>
                <w:color w:val="313A43"/>
                <w:sz w:val="18"/>
                <w:szCs w:val="18"/>
                <w:lang w:val="en-US"/>
              </w:rPr>
              <w:t>Email:</w:t>
            </w:r>
            <w:r w:rsidRPr="00CC45CE">
              <w:rPr>
                <w:rFonts w:ascii="Times New Roman" w:hAnsi="Times New Roman" w:cs="Times New Roman"/>
                <w:b/>
                <w:bCs/>
                <w:color w:val="313A43"/>
                <w:sz w:val="18"/>
                <w:szCs w:val="18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daryn</w:t>
            </w:r>
            <w:r w:rsidRPr="00D042B3"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404040"/>
                <w:sz w:val="18"/>
                <w:szCs w:val="18"/>
                <w:lang w:val="en-US"/>
              </w:rPr>
              <w:t>abdullinov</w:t>
            </w:r>
            <w:proofErr w:type="spellEnd"/>
            <w:r w:rsidRPr="00B65992">
              <w:rPr>
                <w:rFonts w:ascii="Times New Roman" w:hAnsi="Times New Roman" w:cs="Times New Roman"/>
                <w:color w:val="404040"/>
                <w:sz w:val="18"/>
                <w:szCs w:val="18"/>
                <w:lang w:val="kk-KZ"/>
              </w:rPr>
              <w:t>@mail.ru</w:t>
            </w:r>
          </w:p>
          <w:p w:rsidR="00D042B3" w:rsidRPr="000D65BF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</w:p>
        </w:tc>
      </w:tr>
      <w:tr w:rsidR="00D042B3" w:rsidRPr="00187ED1" w:rsidTr="00F3450E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CC45CE" w:rsidRDefault="00D042B3" w:rsidP="00F3450E">
            <w:pPr>
              <w:spacing w:line="216" w:lineRule="atLeast"/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CC45CE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WORK EXPERIENCE TRAINING PRACTICE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2021, February-March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educational practice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-webkit-standard" w:hAnsi="-webkit-standard" w:cs="Times New Roman"/>
                <w:sz w:val="18"/>
                <w:szCs w:val="18"/>
                <w:lang w:val="en-US"/>
              </w:rPr>
              <w:t> 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2022 May-June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Department of State Revenues for Almaty region</w:t>
            </w:r>
          </w:p>
          <w:p w:rsidR="00D042B3" w:rsidRPr="00187ED1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</w:rPr>
            </w:pPr>
            <w:proofErr w:type="spellStart"/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Internship</w:t>
            </w:r>
            <w:proofErr w:type="spellEnd"/>
          </w:p>
        </w:tc>
      </w:tr>
      <w:tr w:rsidR="00D042B3" w:rsidRPr="008F73E4" w:rsidTr="00F3450E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EDUCATION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Faculty of Law and Economics, specialty - finance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Zhetysu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University named after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Ilyas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Zhansugurov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>Taldykorgan</w:t>
            </w:r>
            <w:proofErr w:type="spellEnd"/>
            <w:r w:rsidRPr="000900FA">
              <w:rPr>
                <w:rFonts w:ascii="Times New Roman" w:hAnsi="Times New Roman" w:cs="Times New Roman"/>
                <w:b/>
                <w:bCs/>
                <w:color w:val="404040"/>
                <w:sz w:val="18"/>
                <w:szCs w:val="18"/>
                <w:lang w:val="en-US"/>
              </w:rPr>
              <w:t xml:space="preserve"> city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average score (GPA) for 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he entire period of study is </w:t>
            </w:r>
            <w:r w:rsidRPr="00D042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 w:rsidRPr="00D042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proofErr w:type="gramEnd"/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D042B3" w:rsidRPr="00D042B3" w:rsidTr="00F3450E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EDUCATION TRAINING AND COURSES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Courses</w:t>
            </w:r>
          </w:p>
          <w:p w:rsidR="00D042B3" w:rsidRPr="000900FA" w:rsidRDefault="00D042B3" w:rsidP="00F3450E">
            <w:pPr>
              <w:rPr>
                <w:rFonts w:ascii="-webkit-standard" w:hAnsi="-webkit-standard" w:cs="Times New Roman"/>
                <w:sz w:val="18"/>
                <w:szCs w:val="18"/>
                <w:lang w:val="en-US"/>
              </w:rPr>
            </w:pPr>
            <w:r w:rsidRPr="000900F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Additional courses for learning English</w:t>
            </w:r>
          </w:p>
        </w:tc>
      </w:tr>
      <w:tr w:rsidR="00D042B3" w:rsidRPr="00D042B3" w:rsidTr="00F3450E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PROFESSIONAL SKILLS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Knowledge of Kazakh and Russian languages.</w:t>
            </w:r>
          </w:p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7"/>
                <w:szCs w:val="17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PC knowledge: MS Word, MS Excel, MS PowerPoint.</w:t>
            </w:r>
          </w:p>
        </w:tc>
      </w:tr>
      <w:tr w:rsidR="00D042B3" w:rsidRPr="00187ED1" w:rsidTr="00F3450E">
        <w:trPr>
          <w:trHeight w:val="750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PERSONAL QUALITIES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Organizational and managerial abilities;</w:t>
            </w:r>
          </w:p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attentiveness when working with legal documents;</w:t>
            </w:r>
          </w:p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responsible, timely preparation of a given task;</w:t>
            </w:r>
          </w:p>
          <w:p w:rsidR="00D042B3" w:rsidRPr="00187ED1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observance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of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discipline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diligence</w:t>
            </w:r>
            <w:proofErr w:type="spellEnd"/>
            <w:r w:rsidRPr="00187ED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;</w:t>
            </w:r>
          </w:p>
        </w:tc>
      </w:tr>
      <w:tr w:rsidR="00D042B3" w:rsidRPr="008F73E4" w:rsidTr="00F3450E">
        <w:trPr>
          <w:trHeight w:val="135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187ED1" w:rsidRDefault="00D042B3" w:rsidP="00F3450E">
            <w:pPr>
              <w:spacing w:line="216" w:lineRule="atLeast"/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Times New Roman" w:hAnsi="Times New Roman" w:cs="Times New Roman"/>
                <w:b/>
                <w:bCs/>
                <w:color w:val="262626"/>
                <w:sz w:val="18"/>
                <w:szCs w:val="18"/>
                <w:u w:val="single"/>
              </w:rPr>
              <w:t>ADDITIONAL INFORMATION:</w:t>
            </w:r>
          </w:p>
          <w:p w:rsidR="00D042B3" w:rsidRPr="00187ED1" w:rsidRDefault="00D042B3" w:rsidP="00F3450E">
            <w:pPr>
              <w:jc w:val="right"/>
              <w:rPr>
                <w:rFonts w:ascii="-webkit-standard" w:hAnsi="-webkit-standard" w:cs="Times New Roman"/>
                <w:sz w:val="18"/>
                <w:szCs w:val="18"/>
              </w:rPr>
            </w:pPr>
            <w:r w:rsidRPr="00187ED1">
              <w:rPr>
                <w:rFonts w:ascii="-webkit-standard" w:hAnsi="-webkit-standard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150" w:type="dxa"/>
              <w:bottom w:w="15" w:type="dxa"/>
              <w:right w:w="150" w:type="dxa"/>
            </w:tcMar>
            <w:hideMark/>
          </w:tcPr>
          <w:p w:rsidR="00D042B3" w:rsidRPr="000900FA" w:rsidRDefault="00D042B3" w:rsidP="00F3450E">
            <w:pPr>
              <w:ind w:hanging="270"/>
              <w:rPr>
                <w:rFonts w:ascii="-webkit-standard" w:eastAsia="Times New Roman" w:hAnsi="-webkit-standard" w:cs="Times New Roman"/>
                <w:sz w:val="18"/>
                <w:szCs w:val="18"/>
                <w:lang w:val="en-US"/>
              </w:rPr>
            </w:pP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</w:t>
            </w:r>
            <w:r w:rsidRPr="00187ED1">
              <w:rPr>
                <w:rFonts w:ascii="Symbol" w:eastAsia="Times New Roman" w:hAnsi="Symbol" w:cs="Times New Roman"/>
                <w:color w:val="313A43"/>
                <w:sz w:val="18"/>
                <w:szCs w:val="18"/>
              </w:rPr>
              <w:t>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• Your free time activities: Reading</w:t>
            </w:r>
            <w:proofErr w:type="gramStart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, ,</w:t>
            </w:r>
            <w:proofErr w:type="gramEnd"/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 xml:space="preserve"> playing </w:t>
            </w:r>
            <w:r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foot</w:t>
            </w:r>
            <w:r w:rsidRPr="000900FA">
              <w:rPr>
                <w:rFonts w:ascii="Times New Roman" w:eastAsia="Times New Roman" w:hAnsi="Times New Roman" w:cs="Times New Roman"/>
                <w:b/>
                <w:bCs/>
                <w:color w:val="262626"/>
                <w:sz w:val="18"/>
                <w:szCs w:val="18"/>
                <w:lang w:val="en-US"/>
              </w:rPr>
              <w:t>ball, walking.</w:t>
            </w:r>
          </w:p>
        </w:tc>
      </w:tr>
    </w:tbl>
    <w:p w:rsidR="00D042B3" w:rsidRPr="000900FA" w:rsidRDefault="00D042B3" w:rsidP="00D042B3">
      <w:pPr>
        <w:rPr>
          <w:lang w:val="en-US"/>
        </w:rPr>
      </w:pPr>
    </w:p>
    <w:p w:rsidR="00D042B3" w:rsidRPr="0040278C" w:rsidRDefault="00D042B3" w:rsidP="00D042B3">
      <w:pPr>
        <w:rPr>
          <w:lang w:val="en-US"/>
        </w:rPr>
      </w:pPr>
    </w:p>
    <w:p w:rsidR="00D042B3" w:rsidRPr="000D65BF" w:rsidRDefault="00D042B3" w:rsidP="00D042B3">
      <w:pPr>
        <w:rPr>
          <w:lang w:val="en-US"/>
        </w:rPr>
      </w:pPr>
    </w:p>
    <w:p w:rsidR="00D042B3" w:rsidRPr="00E44021" w:rsidRDefault="00D042B3" w:rsidP="00D042B3">
      <w:pPr>
        <w:rPr>
          <w:lang w:val="en-US"/>
        </w:rPr>
      </w:pPr>
    </w:p>
    <w:p w:rsidR="00551B63" w:rsidRPr="00D042B3" w:rsidRDefault="008F73E4" w:rsidP="00D042B3">
      <w:pPr>
        <w:rPr>
          <w:lang w:val="en-US"/>
        </w:rPr>
      </w:pPr>
    </w:p>
    <w:sectPr w:rsidR="00551B63" w:rsidRPr="00D04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99"/>
    <w:rsid w:val="0064275A"/>
    <w:rsid w:val="008F73E4"/>
    <w:rsid w:val="00C23199"/>
    <w:rsid w:val="00D042B3"/>
    <w:rsid w:val="00F9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B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2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B3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2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1к-508-9пк</cp:lastModifiedBy>
  <cp:revision>2</cp:revision>
  <dcterms:created xsi:type="dcterms:W3CDTF">2022-11-10T06:04:00Z</dcterms:created>
  <dcterms:modified xsi:type="dcterms:W3CDTF">2022-11-10T06:04:00Z</dcterms:modified>
</cp:coreProperties>
</file>